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6ED" w:rsidRPr="008C38BB" w:rsidRDefault="004A4723" w:rsidP="004A47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</w:t>
      </w:r>
    </w:p>
    <w:p w:rsidR="00175318" w:rsidRPr="008C38BB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информация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953"/>
      </w:tblGrid>
      <w:tr w:rsidR="00175318" w:rsidRPr="008C38BB" w:rsidTr="00477569">
        <w:trPr>
          <w:trHeight w:val="128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D10AD" w:rsidP="001D1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8BB">
              <w:rPr>
                <w:rFonts w:ascii="Times New Roman" w:hAnsi="Times New Roman" w:cs="Times New Roman"/>
                <w:b/>
                <w:sz w:val="24"/>
                <w:szCs w:val="24"/>
              </w:rPr>
              <w:t>6864</w:t>
            </w:r>
            <w:r w:rsidR="00A67404" w:rsidRPr="008C3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30, </w:t>
            </w:r>
            <w:r w:rsidRPr="008C3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Магаданская область, Северо-Эвенский городской округ, </w:t>
            </w:r>
            <w:proofErr w:type="spellStart"/>
            <w:r w:rsidRPr="008C38BB">
              <w:rPr>
                <w:rFonts w:ascii="Times New Roman" w:hAnsi="Times New Roman" w:cs="Times New Roman"/>
                <w:b/>
                <w:sz w:val="24"/>
                <w:szCs w:val="24"/>
              </w:rPr>
              <w:t>пгт</w:t>
            </w:r>
            <w:proofErr w:type="spellEnd"/>
            <w:r w:rsidRPr="008C3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8C38BB">
              <w:rPr>
                <w:rFonts w:ascii="Times New Roman" w:hAnsi="Times New Roman" w:cs="Times New Roman"/>
                <w:b/>
                <w:sz w:val="24"/>
                <w:szCs w:val="24"/>
              </w:rPr>
              <w:t>Эвенск</w:t>
            </w:r>
            <w:proofErr w:type="spellEnd"/>
            <w:r w:rsidRPr="008C38BB">
              <w:rPr>
                <w:rFonts w:ascii="Times New Roman" w:hAnsi="Times New Roman" w:cs="Times New Roman"/>
                <w:b/>
                <w:sz w:val="24"/>
                <w:szCs w:val="24"/>
              </w:rPr>
              <w:t>, ул. Мира, д. 1</w:t>
            </w:r>
          </w:p>
        </w:tc>
      </w:tr>
      <w:tr w:rsidR="00175318" w:rsidRPr="008C38BB" w:rsidTr="00477569">
        <w:trPr>
          <w:trHeight w:val="125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работы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F0" w:rsidRPr="008C38BB" w:rsidRDefault="003B58F0" w:rsidP="003B5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понедельник - четверг с 9.00-18.00</w:t>
            </w:r>
          </w:p>
          <w:p w:rsidR="003B58F0" w:rsidRPr="008C38BB" w:rsidRDefault="003B58F0" w:rsidP="003B5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перерыв с 13.00-14.00</w:t>
            </w:r>
          </w:p>
          <w:p w:rsidR="003B58F0" w:rsidRPr="008C38BB" w:rsidRDefault="003B58F0" w:rsidP="003B5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пятница с 9.00-12.30</w:t>
            </w:r>
          </w:p>
          <w:p w:rsidR="00542FA7" w:rsidRPr="008C38BB" w:rsidRDefault="003B58F0" w:rsidP="003B5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суббота - воскресенье — выходные дни </w:t>
            </w:r>
          </w:p>
          <w:p w:rsidR="003B58F0" w:rsidRPr="008C38BB" w:rsidRDefault="003B58F0" w:rsidP="003B5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542FA7" w:rsidRPr="008C38BB" w:rsidRDefault="00542FA7" w:rsidP="00C71107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pacing w:val="15"/>
                <w:sz w:val="24"/>
                <w:szCs w:val="24"/>
              </w:rPr>
            </w:pPr>
            <w:r w:rsidRPr="008C38BB">
              <w:rPr>
                <w:rFonts w:ascii="Times New Roman" w:hAnsi="Times New Roman" w:cs="Times New Roman"/>
                <w:b/>
                <w:caps/>
                <w:spacing w:val="15"/>
                <w:sz w:val="24"/>
                <w:szCs w:val="24"/>
              </w:rPr>
              <w:t>В СВЯЗИ С НАХОЖДЕНИЕМ СОТРУДНИКА В ОТПУСКЕ ЗАКРЫТ ДО 25.08.2026 ГОДА ВКЛЮЧИТЕЛЬНО</w:t>
            </w:r>
          </w:p>
          <w:p w:rsidR="006B3248" w:rsidRPr="008C38BB" w:rsidRDefault="006B3248" w:rsidP="00C711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5318" w:rsidRPr="008C38BB" w:rsidTr="00477569">
        <w:trPr>
          <w:trHeight w:val="11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Сотрудник, ответственный за</w:t>
            </w:r>
            <w:r w:rsidR="00A94312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инвалидам</w:t>
            </w:r>
          </w:p>
          <w:p w:rsidR="00E370E7" w:rsidRPr="008C38BB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47" w:rsidRPr="008C38BB" w:rsidRDefault="00A77DB4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  <w:r w:rsidR="00702B47" w:rsidRPr="008C3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71107" w:rsidRPr="008C38BB" w:rsidRDefault="00C71107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248" w:rsidRPr="008C38BB" w:rsidRDefault="00C71107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для предварительной записи и консультаций: </w:t>
            </w:r>
            <w:r w:rsidR="006B3248" w:rsidRPr="008C3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+7 (413-48) 2-20-29 </w:t>
            </w:r>
          </w:p>
          <w:p w:rsidR="006B3248" w:rsidRPr="008C38BB" w:rsidRDefault="006B3248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5318" w:rsidRPr="008C38BB" w:rsidRDefault="00702B4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Телефон для предварительной записи и консультаций</w:t>
            </w:r>
            <w:r w:rsidR="00D45814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 Магадане</w:t>
            </w: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: +7 (413-2) 20-20-02 </w:t>
            </w:r>
          </w:p>
          <w:p w:rsidR="00113F66" w:rsidRPr="008C38BB" w:rsidRDefault="00113F6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5318" w:rsidRPr="008C38BB" w:rsidTr="0047756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723" w:rsidRPr="008C38BB" w:rsidRDefault="004A4723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318" w:rsidRPr="008C38BB" w:rsidRDefault="00175318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 доступности для</w:t>
            </w:r>
            <w:r w:rsidR="00A94312" w:rsidRPr="008C38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инвалидов</w:t>
            </w:r>
          </w:p>
          <w:p w:rsidR="00E370E7" w:rsidRPr="008C38BB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723" w:rsidRPr="008C38BB" w:rsidRDefault="004A47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318" w:rsidRPr="008C38BB" w:rsidRDefault="007636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75318" w:rsidRPr="008C38BB" w:rsidTr="0047756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A94312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A94312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  <w:p w:rsidR="00E370E7" w:rsidRPr="008C38BB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692CDF" w:rsidP="00692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8C38B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="00175318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="00175318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8C38BB" w:rsidTr="0047756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8C38BB" w:rsidTr="0047756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опорно-двигательного аппарата,</w:t>
            </w:r>
            <w:r w:rsidR="00702B47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использующих</w:t>
            </w:r>
            <w:r w:rsidR="008A2514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кресла-коляски</w:t>
            </w:r>
          </w:p>
          <w:p w:rsidR="00E370E7" w:rsidRPr="008C38BB" w:rsidRDefault="00E370E7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952794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не доступно</w:t>
            </w:r>
            <w:r w:rsidR="003442BC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8C38BB" w:rsidTr="0047756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нарушениями интеллекта.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нарушениями языковых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речевых функций</w:t>
            </w:r>
          </w:p>
          <w:p w:rsidR="00E370E7" w:rsidRPr="008C38BB" w:rsidRDefault="00E370E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3442BC" w:rsidP="00344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не доступно</w:t>
            </w:r>
          </w:p>
        </w:tc>
      </w:tr>
    </w:tbl>
    <w:p w:rsidR="007636ED" w:rsidRPr="008C38BB" w:rsidRDefault="007636ED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2514" w:rsidRPr="008C38BB" w:rsidRDefault="008A2514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53A2" w:rsidRPr="008C38BB" w:rsidRDefault="005E53A2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4723" w:rsidRPr="008C38BB" w:rsidRDefault="004A4723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4723" w:rsidRPr="008C38BB" w:rsidRDefault="004A4723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4723" w:rsidRPr="008C38BB" w:rsidRDefault="004A4723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7569" w:rsidRPr="008C38BB" w:rsidRDefault="00477569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53A2" w:rsidRPr="008C38BB" w:rsidRDefault="005E53A2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53A2" w:rsidRPr="008C38BB" w:rsidRDefault="005E53A2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53A2" w:rsidRPr="008C38BB" w:rsidRDefault="005E53A2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03F4" w:rsidRPr="008C38BB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Транспортная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5875"/>
      </w:tblGrid>
      <w:tr w:rsidR="00175318" w:rsidRPr="008C38BB" w:rsidTr="00477569">
        <w:trPr>
          <w:trHeight w:val="212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Маршруты общественного</w:t>
            </w:r>
            <w:r w:rsidR="008A2514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  <w:r w:rsidR="006B70E2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(фото)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BD7" w:rsidRPr="008C38BB" w:rsidRDefault="00C23BD7" w:rsidP="003222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C23BD7" w:rsidRPr="008C38BB" w:rsidRDefault="00C23BD7" w:rsidP="003222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B49890" wp14:editId="089DFEA0">
                  <wp:extent cx="3617147" cy="3459480"/>
                  <wp:effectExtent l="0" t="0" r="254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73615" t="16930" r="2834" b="8003"/>
                          <a:stretch/>
                        </pic:blipFill>
                        <pic:spPr bwMode="auto">
                          <a:xfrm>
                            <a:off x="0" y="0"/>
                            <a:ext cx="3633408" cy="34750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23BD7" w:rsidRPr="008C38BB" w:rsidRDefault="00C23BD7" w:rsidP="003222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6D6CF1" w:rsidRPr="008C38BB" w:rsidRDefault="006D6CF1" w:rsidP="003222B5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8C38B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Общественный транспорт на территории посёлка отсутствует</w:t>
            </w:r>
          </w:p>
          <w:p w:rsidR="006D6CF1" w:rsidRPr="008C38BB" w:rsidRDefault="006D6CF1" w:rsidP="0032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318" w:rsidRPr="008C38BB" w:rsidTr="00477569">
        <w:trPr>
          <w:trHeight w:val="305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Парковка для инвалидов </w:t>
            </w:r>
            <w:r w:rsidR="00582E22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9D5F0D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 w:rsidRPr="008C38BB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C23BD7" w:rsidRPr="008C38BB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10AE3CEE">
                  <wp:extent cx="3433493" cy="3406140"/>
                  <wp:effectExtent l="0" t="0" r="0" b="381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7840" cy="34104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551B8" w:rsidRPr="008C38BB" w:rsidRDefault="006551B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6551B8" w:rsidRPr="008C38BB" w:rsidRDefault="006551B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hAnsi="Times New Roman" w:cs="Times New Roman"/>
                <w:b/>
                <w:color w:val="292A47"/>
                <w:sz w:val="24"/>
                <w:szCs w:val="24"/>
                <w:shd w:val="clear" w:color="auto" w:fill="FFFFFF"/>
              </w:rPr>
              <w:t>Имеются подъездные пути для автомобилей или иных транспортных средств, обеспечивающими возможно</w:t>
            </w:r>
            <w:bookmarkStart w:id="0" w:name="_GoBack"/>
            <w:bookmarkEnd w:id="0"/>
            <w:r w:rsidRPr="008C38BB">
              <w:rPr>
                <w:rFonts w:ascii="Times New Roman" w:hAnsi="Times New Roman" w:cs="Times New Roman"/>
                <w:b/>
                <w:color w:val="292A47"/>
                <w:sz w:val="24"/>
                <w:szCs w:val="24"/>
                <w:shd w:val="clear" w:color="auto" w:fill="FFFFFF"/>
              </w:rPr>
              <w:t>сть остановки транспортного средства инвалида. Знак «Парковочное место для инвалидов» и соответствующая разметка отсутствуют.</w:t>
            </w:r>
          </w:p>
        </w:tc>
      </w:tr>
    </w:tbl>
    <w:p w:rsidR="00477569" w:rsidRPr="008C38BB" w:rsidRDefault="00477569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8C38BB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Архитектурная доступность и технические средства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5812"/>
      </w:tblGrid>
      <w:tr w:rsidR="00175318" w:rsidRPr="008C38BB" w:rsidTr="00477569">
        <w:trPr>
          <w:trHeight w:val="244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A02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 (пандус, кнопка вызова</w:t>
            </w:r>
            <w:r w:rsidR="00F63334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персонала, автоматическая дверь</w:t>
            </w:r>
            <w:r w:rsidR="00F63334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т.д.)</w:t>
            </w:r>
            <w:r w:rsidR="00F63334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 движения (лестницы, лифт,</w:t>
            </w:r>
            <w:r w:rsidR="00F63334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коридор, холл)</w:t>
            </w:r>
            <w:r w:rsidR="00A0252D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 предоставления услуг</w:t>
            </w:r>
            <w:r w:rsidR="00F63334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 отдыха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туалет</w:t>
            </w:r>
            <w:r w:rsidR="00F63334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(при наличии)</w:t>
            </w:r>
            <w:r w:rsidR="00F63334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функциональные зоны</w:t>
            </w:r>
            <w:r w:rsidR="00582E22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82E22" w:rsidRPr="008C38BB" w:rsidRDefault="00582E22" w:rsidP="00A02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3A2" w:rsidRPr="008C38BB" w:rsidRDefault="00ED35E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23BD7" w:rsidRPr="008C38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A2EF76">
                  <wp:extent cx="2971800" cy="240542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38" t="15768" r="3649" b="36325"/>
                          <a:stretch/>
                        </pic:blipFill>
                        <pic:spPr bwMode="auto">
                          <a:xfrm>
                            <a:off x="0" y="0"/>
                            <a:ext cx="2976099" cy="240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C7046" w:rsidRPr="008C38BB" w:rsidRDefault="00C23BD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BAD8CB">
                  <wp:extent cx="3032760" cy="1680403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44" r="1610" b="27749"/>
                          <a:stretch/>
                        </pic:blipFill>
                        <pic:spPr bwMode="auto">
                          <a:xfrm>
                            <a:off x="0" y="0"/>
                            <a:ext cx="3052895" cy="1691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C7046" w:rsidRPr="008C38BB" w:rsidRDefault="00C23BD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7C7DD8">
                  <wp:extent cx="2979420" cy="2240280"/>
                  <wp:effectExtent l="0" t="0" r="0" b="762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61" t="8285" r="14123" b="4734"/>
                          <a:stretch/>
                        </pic:blipFill>
                        <pic:spPr bwMode="auto">
                          <a:xfrm>
                            <a:off x="0" y="0"/>
                            <a:ext cx="2985214" cy="2244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A4723" w:rsidRPr="008C38BB" w:rsidRDefault="004A4723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6E3C17">
                  <wp:extent cx="3009900" cy="2506980"/>
                  <wp:effectExtent l="0" t="0" r="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10" t="13937" r="57717" b="28461"/>
                          <a:stretch/>
                        </pic:blipFill>
                        <pic:spPr bwMode="auto">
                          <a:xfrm>
                            <a:off x="0" y="0"/>
                            <a:ext cx="3025961" cy="2520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C7046" w:rsidRPr="008C38BB" w:rsidRDefault="00C23BD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EA7962">
                  <wp:extent cx="3108960" cy="2333299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2895" cy="23362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A0ECF" w:rsidRPr="008C38BB" w:rsidRDefault="00C23BD7" w:rsidP="004A4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8F0C17">
                  <wp:extent cx="3139440" cy="2356174"/>
                  <wp:effectExtent l="0" t="0" r="3810" b="635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4602" cy="23675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318" w:rsidRPr="008C38BB" w:rsidTr="00477569">
        <w:trPr>
          <w:trHeight w:val="192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сезонные изменения доступности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306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описание изменений условий доступности в</w:t>
            </w:r>
            <w:r w:rsidR="00306612" w:rsidRPr="008C3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связи с ремонтными работами,</w:t>
            </w:r>
            <w:r w:rsidR="00306612" w:rsidRPr="008C3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изменением погодных условий и т.д.</w:t>
            </w:r>
          </w:p>
        </w:tc>
      </w:tr>
    </w:tbl>
    <w:p w:rsidR="003448C9" w:rsidRPr="008C38BB" w:rsidRDefault="003448C9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8C38BB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Информационная доступность для инвалидов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46"/>
      </w:tblGrid>
      <w:tr w:rsidR="00175318" w:rsidRPr="008C38BB" w:rsidTr="00770A61">
        <w:trPr>
          <w:trHeight w:val="150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F63334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F63334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5025CF" w:rsidP="00111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="00175318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актильны</w:t>
            </w: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е вывески, таблички указатели с</w:t>
            </w:r>
            <w:r w:rsidR="002903F4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шрифтом Брайля</w:t>
            </w:r>
            <w:r w:rsidR="002903F4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8C38BB" w:rsidTr="00E41B07">
        <w:trPr>
          <w:trHeight w:val="15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203B25" w:rsidP="00203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="002419E1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озможность</w:t>
            </w:r>
            <w:r w:rsidR="00175318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взаимодействия с</w:t>
            </w:r>
            <w:r w:rsidR="002419E1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работниками в письменном и</w:t>
            </w:r>
            <w:r w:rsidR="002419E1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электронном виде</w:t>
            </w: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52270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8C38BB" w:rsidTr="00770A61">
        <w:trPr>
          <w:trHeight w:val="15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нарушениями опорно</w:t>
            </w:r>
            <w:r w:rsidR="00F63334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двигательного аппарата, в том</w:t>
            </w:r>
            <w:r w:rsidR="00F63334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 использующих кресла</w:t>
            </w:r>
            <w:r w:rsidR="00F63334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коляски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5025CF" w:rsidP="005A0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175318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нформация о размещении визуальных</w:t>
            </w:r>
            <w:r w:rsidR="00175318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средств информации в зонах прямой</w:t>
            </w:r>
            <w:r w:rsidR="00175318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видимости для инвалидов, использующих</w:t>
            </w:r>
            <w:r w:rsidR="005A0E01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кресло-коляску</w:t>
            </w:r>
          </w:p>
        </w:tc>
      </w:tr>
    </w:tbl>
    <w:p w:rsidR="00175318" w:rsidRPr="008C38BB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Цифровая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12"/>
      </w:tblGrid>
      <w:tr w:rsidR="00175318" w:rsidRPr="008C38BB" w:rsidTr="00477569">
        <w:trPr>
          <w:trHeight w:val="269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5B4" w:rsidRPr="008C38BB" w:rsidRDefault="00175318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доступность сайта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Сайт </w:t>
            </w:r>
            <w:hyperlink r:id="rId12" w:history="1">
              <w:r w:rsidR="007953C4" w:rsidRPr="008C38BB">
                <w:rPr>
                  <w:rStyle w:val="a5"/>
                  <w:rFonts w:ascii="Times New Roman" w:eastAsia="Times New Roman" w:hAnsi="Times New Roman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7953C4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75318" w:rsidRPr="008C38BB" w:rsidRDefault="001265B4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175318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оддерживает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параметры, предусмотренные</w:t>
            </w:r>
            <w:r w:rsidR="00175318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приказом </w:t>
            </w:r>
            <w:proofErr w:type="spellStart"/>
            <w:r w:rsidR="00175318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Минцифры</w:t>
            </w:r>
            <w:proofErr w:type="spellEnd"/>
            <w:r w:rsidR="00175318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 от</w:t>
            </w:r>
            <w:r w:rsidR="00175318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07.11.2023 № 953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B07" w:rsidRPr="008C38BB" w:rsidRDefault="00E41B07" w:rsidP="00E41B0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Версия для слабовидящих</w:t>
            </w:r>
          </w:p>
          <w:p w:rsidR="00E41B07" w:rsidRPr="00AC641C" w:rsidRDefault="00E41B07" w:rsidP="00E41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C641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 возможностью изменения Размера шрифта</w:t>
            </w:r>
          </w:p>
          <w:p w:rsidR="00175318" w:rsidRPr="008C38BB" w:rsidRDefault="00E41B07" w:rsidP="00E41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641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 возможностью изменения Цветовой схемы</w:t>
            </w:r>
          </w:p>
        </w:tc>
      </w:tr>
      <w:tr w:rsidR="00175318" w:rsidRPr="008C38BB" w:rsidTr="003978FA">
        <w:trPr>
          <w:trHeight w:val="71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проблемах доступности сайта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инвалидов можно сообщить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EE" w:rsidRPr="00AC641C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C641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Тел. 8 (4132) 20-11-72, </w:t>
            </w:r>
          </w:p>
          <w:p w:rsidR="00ED35EE" w:rsidRPr="00AC641C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C641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тел./факс 8(4132) 20-11-74</w:t>
            </w:r>
          </w:p>
          <w:p w:rsidR="00175318" w:rsidRPr="008C38BB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641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Эл. почта: </w:t>
            </w:r>
            <w:hyperlink r:id="rId13" w:history="1">
              <w:r w:rsidR="00CC1FE2" w:rsidRPr="00AC641C">
                <w:rPr>
                  <w:rStyle w:val="a5"/>
                  <w:rFonts w:ascii="Times New Roman" w:eastAsia="Times New Roman" w:hAnsi="Times New Roman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="00CC1FE2" w:rsidRPr="008C38B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E7C5D" w:rsidRPr="008C38BB" w:rsidRDefault="007E7C5D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8C38BB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обслуживания посетителей (получателей услуг) с инвалидностью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80"/>
      </w:tblGrid>
      <w:tr w:rsidR="00175318" w:rsidRPr="008C38BB" w:rsidTr="00770A61">
        <w:trPr>
          <w:trHeight w:val="129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Вызов работников, оказывающих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помощь инвалидам на объекте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8EA" w:rsidRPr="008C38BB" w:rsidRDefault="00026BA6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</w:p>
          <w:p w:rsidR="00155D1A" w:rsidRPr="008C38BB" w:rsidRDefault="00155D1A" w:rsidP="00D738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5318" w:rsidRPr="008C38BB" w:rsidRDefault="00155D1A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для предварительной записи и консультаций: </w:t>
            </w:r>
            <w:r w:rsidR="00113F66" w:rsidRPr="008C38BB">
              <w:rPr>
                <w:rFonts w:ascii="Times New Roman" w:hAnsi="Times New Roman" w:cs="Times New Roman"/>
                <w:b/>
                <w:sz w:val="24"/>
                <w:szCs w:val="24"/>
              </w:rPr>
              <w:t>+7 (413-48) 2-20-29</w:t>
            </w:r>
          </w:p>
        </w:tc>
      </w:tr>
      <w:tr w:rsidR="00175318" w:rsidRPr="008C38BB" w:rsidTr="00770A61">
        <w:trPr>
          <w:trHeight w:val="96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5E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Должностные лица,</w:t>
            </w:r>
            <w:r w:rsidR="005E381B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за организацию</w:t>
            </w:r>
            <w:r w:rsidR="005E381B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по обеспечению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доступности объекта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1A" w:rsidRPr="008C38BB" w:rsidRDefault="00466306" w:rsidP="00466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Мартыненко Валентина Леонидовна</w:t>
            </w:r>
          </w:p>
          <w:p w:rsidR="00155D1A" w:rsidRPr="008C38BB" w:rsidRDefault="00155D1A" w:rsidP="00466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466306" w:rsidRPr="008C38BB" w:rsidRDefault="00466306" w:rsidP="00466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Тел. 8 (4132) 20-11-72, </w:t>
            </w:r>
          </w:p>
          <w:p w:rsidR="00466306" w:rsidRPr="008C38BB" w:rsidRDefault="00466306" w:rsidP="00466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тел./факс 8(4132) 20-11-74</w:t>
            </w:r>
          </w:p>
          <w:p w:rsidR="00466306" w:rsidRPr="008C38BB" w:rsidRDefault="00466306" w:rsidP="00466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Эл. почта: </w:t>
            </w:r>
            <w:hyperlink r:id="rId14" w:history="1">
              <w:r w:rsidRPr="008C38BB">
                <w:rPr>
                  <w:rStyle w:val="a5"/>
                  <w:rFonts w:ascii="Times New Roman" w:eastAsia="Times New Roman" w:hAnsi="Times New Roman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175318" w:rsidRPr="008C38BB" w:rsidRDefault="00466306" w:rsidP="00466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Сайт: </w:t>
            </w:r>
            <w:hyperlink r:id="rId15" w:history="1">
              <w:r w:rsidR="00CC1FE2" w:rsidRPr="008C38BB">
                <w:rPr>
                  <w:rStyle w:val="a5"/>
                  <w:rFonts w:ascii="Times New Roman" w:eastAsia="Times New Roman" w:hAnsi="Times New Roman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CC1FE2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66306" w:rsidRPr="008C38BB" w:rsidRDefault="0046630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67B10" w:rsidRPr="008C38BB" w:rsidRDefault="00167B10" w:rsidP="00E41B07">
      <w:pPr>
        <w:rPr>
          <w:rFonts w:ascii="Times New Roman" w:hAnsi="Times New Roman" w:cs="Times New Roman"/>
          <w:sz w:val="24"/>
          <w:szCs w:val="24"/>
        </w:rPr>
      </w:pPr>
    </w:p>
    <w:sectPr w:rsidR="00167B10" w:rsidRPr="008C3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C2"/>
    <w:rsid w:val="00026BA6"/>
    <w:rsid w:val="00052981"/>
    <w:rsid w:val="000844DA"/>
    <w:rsid w:val="000C0520"/>
    <w:rsid w:val="001110F1"/>
    <w:rsid w:val="00113F66"/>
    <w:rsid w:val="001265B4"/>
    <w:rsid w:val="00155D1A"/>
    <w:rsid w:val="00167B10"/>
    <w:rsid w:val="001719F1"/>
    <w:rsid w:val="00175318"/>
    <w:rsid w:val="00176012"/>
    <w:rsid w:val="001B7394"/>
    <w:rsid w:val="001D10AD"/>
    <w:rsid w:val="00203B25"/>
    <w:rsid w:val="0022157C"/>
    <w:rsid w:val="002419E1"/>
    <w:rsid w:val="00265696"/>
    <w:rsid w:val="00274257"/>
    <w:rsid w:val="002903F4"/>
    <w:rsid w:val="002A01D0"/>
    <w:rsid w:val="002E2560"/>
    <w:rsid w:val="00306612"/>
    <w:rsid w:val="003222B5"/>
    <w:rsid w:val="003442BC"/>
    <w:rsid w:val="003448C9"/>
    <w:rsid w:val="00370E8C"/>
    <w:rsid w:val="003978FA"/>
    <w:rsid w:val="003B58F0"/>
    <w:rsid w:val="003F6ED8"/>
    <w:rsid w:val="00401ED0"/>
    <w:rsid w:val="00403C15"/>
    <w:rsid w:val="004306B3"/>
    <w:rsid w:val="00442023"/>
    <w:rsid w:val="00460231"/>
    <w:rsid w:val="00466306"/>
    <w:rsid w:val="00477569"/>
    <w:rsid w:val="004A4723"/>
    <w:rsid w:val="004C7046"/>
    <w:rsid w:val="0050181E"/>
    <w:rsid w:val="005025CF"/>
    <w:rsid w:val="00542FA7"/>
    <w:rsid w:val="00547006"/>
    <w:rsid w:val="0056491B"/>
    <w:rsid w:val="00582E22"/>
    <w:rsid w:val="00596431"/>
    <w:rsid w:val="005A0E01"/>
    <w:rsid w:val="005E381B"/>
    <w:rsid w:val="005E53A2"/>
    <w:rsid w:val="0062656F"/>
    <w:rsid w:val="0065152E"/>
    <w:rsid w:val="006551B8"/>
    <w:rsid w:val="00692CDF"/>
    <w:rsid w:val="006A1CA9"/>
    <w:rsid w:val="006B21EF"/>
    <w:rsid w:val="006B3248"/>
    <w:rsid w:val="006B70E2"/>
    <w:rsid w:val="006D6CF1"/>
    <w:rsid w:val="006E14A5"/>
    <w:rsid w:val="00702B47"/>
    <w:rsid w:val="00752270"/>
    <w:rsid w:val="007636ED"/>
    <w:rsid w:val="00770A61"/>
    <w:rsid w:val="007723A2"/>
    <w:rsid w:val="00792871"/>
    <w:rsid w:val="007953C4"/>
    <w:rsid w:val="007E7C5D"/>
    <w:rsid w:val="00804BC2"/>
    <w:rsid w:val="0082151A"/>
    <w:rsid w:val="00893E35"/>
    <w:rsid w:val="008A2514"/>
    <w:rsid w:val="008B7514"/>
    <w:rsid w:val="008C38BB"/>
    <w:rsid w:val="008E084B"/>
    <w:rsid w:val="009202C4"/>
    <w:rsid w:val="00952794"/>
    <w:rsid w:val="00957B58"/>
    <w:rsid w:val="00961FD4"/>
    <w:rsid w:val="00987914"/>
    <w:rsid w:val="009C42DF"/>
    <w:rsid w:val="009C7CB3"/>
    <w:rsid w:val="009D2DD7"/>
    <w:rsid w:val="009D5F0D"/>
    <w:rsid w:val="009D7003"/>
    <w:rsid w:val="00A0252D"/>
    <w:rsid w:val="00A05E59"/>
    <w:rsid w:val="00A43438"/>
    <w:rsid w:val="00A67404"/>
    <w:rsid w:val="00A77DB4"/>
    <w:rsid w:val="00A94312"/>
    <w:rsid w:val="00AC40B6"/>
    <w:rsid w:val="00AC641C"/>
    <w:rsid w:val="00B6114B"/>
    <w:rsid w:val="00B85092"/>
    <w:rsid w:val="00C23BD7"/>
    <w:rsid w:val="00C362D0"/>
    <w:rsid w:val="00C71107"/>
    <w:rsid w:val="00C72E1A"/>
    <w:rsid w:val="00C81650"/>
    <w:rsid w:val="00C8579B"/>
    <w:rsid w:val="00CC1FE2"/>
    <w:rsid w:val="00CE3DF9"/>
    <w:rsid w:val="00CE724C"/>
    <w:rsid w:val="00D04120"/>
    <w:rsid w:val="00D27DC4"/>
    <w:rsid w:val="00D31C03"/>
    <w:rsid w:val="00D45814"/>
    <w:rsid w:val="00D738EA"/>
    <w:rsid w:val="00D752B2"/>
    <w:rsid w:val="00DA40FA"/>
    <w:rsid w:val="00DB6DC7"/>
    <w:rsid w:val="00E12441"/>
    <w:rsid w:val="00E24780"/>
    <w:rsid w:val="00E3310C"/>
    <w:rsid w:val="00E332F6"/>
    <w:rsid w:val="00E370E7"/>
    <w:rsid w:val="00E41B07"/>
    <w:rsid w:val="00E56BC7"/>
    <w:rsid w:val="00E573BC"/>
    <w:rsid w:val="00E83FF8"/>
    <w:rsid w:val="00EC2A9C"/>
    <w:rsid w:val="00ED35EE"/>
    <w:rsid w:val="00EE0F3F"/>
    <w:rsid w:val="00EE5926"/>
    <w:rsid w:val="00F4239B"/>
    <w:rsid w:val="00F543D9"/>
    <w:rsid w:val="00F63334"/>
    <w:rsid w:val="00F65562"/>
    <w:rsid w:val="00FA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6EEA4-0931-41A3-B3EB-0ABCF20C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7531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7531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75318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44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C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66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mailto:info@mfc49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://www.mydoc49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hyperlink" Target="http://www.mydoc49.ru" TargetMode="Externa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mailto:info@mfc49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5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Евгения Валерьевна</dc:creator>
  <cp:keywords/>
  <dc:description/>
  <cp:lastModifiedBy>Ахметова Евгения Валерьевна</cp:lastModifiedBy>
  <cp:revision>19</cp:revision>
  <cp:lastPrinted>2026-07-22T06:14:00Z</cp:lastPrinted>
  <dcterms:created xsi:type="dcterms:W3CDTF">2026-08-10T00:28:00Z</dcterms:created>
  <dcterms:modified xsi:type="dcterms:W3CDTF">2026-08-12T03:52:00Z</dcterms:modified>
</cp:coreProperties>
</file>